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0" w:rsidRDefault="00AE6840" w:rsidP="00845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7147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</w:p>
    <w:p w:rsidR="00AE6840" w:rsidRPr="00AE6840" w:rsidRDefault="00AE6840" w:rsidP="00AE6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8EB">
        <w:rPr>
          <w:rFonts w:ascii="Times New Roman" w:hAnsi="Times New Roman" w:cs="Times New Roman"/>
        </w:rPr>
        <w:t xml:space="preserve">Розничный прайс-лист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0</w:t>
      </w:r>
      <w:r w:rsidR="00F41671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.0</w:t>
      </w:r>
      <w:r w:rsidR="00F41671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.1</w:t>
      </w:r>
      <w:r w:rsidR="00F416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ВОДОСТОЧНАЯ СИСТЕМА (</w:t>
      </w:r>
      <w:r w:rsidRPr="00AE6840">
        <w:rPr>
          <w:rFonts w:ascii="Times New Roman" w:hAnsi="Times New Roman" w:cs="Times New Roman"/>
          <w:b/>
          <w:sz w:val="28"/>
          <w:szCs w:val="28"/>
        </w:rPr>
        <w:t>ПОЛИЭСТЕР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6840" w:rsidRDefault="00AE6840" w:rsidP="00AE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418"/>
        <w:gridCol w:w="1524"/>
      </w:tblGrid>
      <w:tr w:rsidR="00AE6840" w:rsidTr="001D3218">
        <w:tc>
          <w:tcPr>
            <w:tcW w:w="6062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proofErr w:type="gramStart"/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выпускная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76/120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76/102/2000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41671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трубы 60°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41671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76/102/1000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желоба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CD14F6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кирпич)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41671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дерево)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41671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4E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желоба правая/левая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41671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F4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AE6840" w:rsidRPr="00A40B60" w:rsidRDefault="00AE6840" w:rsidP="00AE6840">
      <w:pPr>
        <w:tabs>
          <w:tab w:val="left" w:pos="4655"/>
          <w:tab w:val="left" w:pos="4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6840" w:rsidRDefault="00AE6840" w:rsidP="00AE6840">
      <w:pPr>
        <w:spacing w:after="0" w:line="240" w:lineRule="auto"/>
        <w:jc w:val="both"/>
      </w:pPr>
    </w:p>
    <w:p w:rsidR="00AE6840" w:rsidRDefault="00AE6840" w:rsidP="00AE6840">
      <w:pPr>
        <w:spacing w:after="0" w:line="240" w:lineRule="auto"/>
        <w:jc w:val="both"/>
      </w:pPr>
    </w:p>
    <w:p w:rsidR="00AE6840" w:rsidRPr="00AE6840" w:rsidRDefault="00AE6840" w:rsidP="00AE6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ВОДОСТОЧНАЯ СИСТЕМА </w:t>
      </w:r>
      <w:r w:rsidRPr="00AE6840">
        <w:rPr>
          <w:rFonts w:ascii="Times New Roman" w:hAnsi="Times New Roman" w:cs="Times New Roman"/>
          <w:b/>
          <w:sz w:val="28"/>
          <w:szCs w:val="28"/>
        </w:rPr>
        <w:t>(ЦИНК)</w:t>
      </w:r>
    </w:p>
    <w:p w:rsidR="00AE6840" w:rsidRDefault="00AE6840" w:rsidP="00AE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418"/>
        <w:gridCol w:w="1524"/>
      </w:tblGrid>
      <w:tr w:rsidR="00AE6840" w:rsidTr="001D3218">
        <w:tc>
          <w:tcPr>
            <w:tcW w:w="6062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proofErr w:type="gramStart"/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выпускная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76/120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76/102/2000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трубы 60°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76/102/3000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 с коленом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76/102/1000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желоба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кирпич)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дерево)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76х102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желоба правая/левая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E6840" w:rsidTr="001D3218">
        <w:tc>
          <w:tcPr>
            <w:tcW w:w="6062" w:type="dxa"/>
          </w:tcPr>
          <w:p w:rsidR="00AE6840" w:rsidRPr="00A40B60" w:rsidRDefault="00AE6840" w:rsidP="001D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</w:t>
            </w:r>
          </w:p>
        </w:tc>
        <w:tc>
          <w:tcPr>
            <w:tcW w:w="1984" w:type="dxa"/>
          </w:tcPr>
          <w:p w:rsidR="00AE6840" w:rsidRPr="00A40B60" w:rsidRDefault="00AE6840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120/86</w:t>
            </w:r>
          </w:p>
        </w:tc>
        <w:tc>
          <w:tcPr>
            <w:tcW w:w="1418" w:type="dxa"/>
          </w:tcPr>
          <w:p w:rsidR="00AE6840" w:rsidRPr="00A40B60" w:rsidRDefault="00AE6840" w:rsidP="001D3218">
            <w:pPr>
              <w:jc w:val="center"/>
              <w:rPr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AE6840" w:rsidRPr="00A40B60" w:rsidRDefault="00F51F49" w:rsidP="001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</w:tbl>
    <w:p w:rsidR="00AE6840" w:rsidRDefault="00AE6840" w:rsidP="00AE6840"/>
    <w:p w:rsidR="00F62437" w:rsidRDefault="00F62437"/>
    <w:sectPr w:rsidR="00F62437" w:rsidSect="002D6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840"/>
    <w:rsid w:val="00180A31"/>
    <w:rsid w:val="002E45F2"/>
    <w:rsid w:val="003554E8"/>
    <w:rsid w:val="00845538"/>
    <w:rsid w:val="00AE6840"/>
    <w:rsid w:val="00CD14F6"/>
    <w:rsid w:val="00F41671"/>
    <w:rsid w:val="00F51F49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8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Велес</cp:lastModifiedBy>
  <cp:revision>6</cp:revision>
  <dcterms:created xsi:type="dcterms:W3CDTF">2011-08-18T13:15:00Z</dcterms:created>
  <dcterms:modified xsi:type="dcterms:W3CDTF">2014-04-23T12:02:00Z</dcterms:modified>
</cp:coreProperties>
</file>